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833" w:rsidRDefault="002F3833" w:rsidP="002F383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97D11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833" w:rsidRPr="00097D11" w:rsidRDefault="002F3833" w:rsidP="002F38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97D11"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2F3833" w:rsidRPr="00097D11" w:rsidRDefault="002F3833" w:rsidP="002F38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097D11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2F3833" w:rsidRPr="00097D11" w:rsidRDefault="002F3833" w:rsidP="002F383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2F3833" w:rsidRDefault="002F3833" w:rsidP="002F383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097D11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2F3833" w:rsidRPr="008561A0" w:rsidRDefault="002F3833" w:rsidP="002F3833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2F3833" w:rsidRPr="00842F34" w:rsidRDefault="002F3833" w:rsidP="002F38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/>
          <w:b/>
          <w:sz w:val="27"/>
          <w:szCs w:val="27"/>
        </w:rPr>
        <w:t>ІШЕННЯ</w:t>
      </w:r>
      <w:r>
        <w:rPr>
          <w:rFonts w:ascii="Times New Roman" w:hAnsi="Times New Roman"/>
          <w:b/>
          <w:sz w:val="27"/>
          <w:szCs w:val="27"/>
        </w:rPr>
        <w:t xml:space="preserve"> № 336</w:t>
      </w:r>
    </w:p>
    <w:p w:rsidR="00A245BD" w:rsidRPr="00C23241" w:rsidRDefault="002F3833" w:rsidP="002F38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2F3833" w:rsidRDefault="002F3833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09471A">
        <w:rPr>
          <w:rFonts w:ascii="Times New Roman" w:hAnsi="Times New Roman"/>
          <w:b/>
          <w:bCs/>
          <w:sz w:val="28"/>
          <w:szCs w:val="28"/>
          <w:lang w:val="uk-UA"/>
        </w:rPr>
        <w:t>Савченко Ю.Ю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09471A">
        <w:rPr>
          <w:rFonts w:ascii="Times New Roman" w:hAnsi="Times New Roman"/>
          <w:bCs/>
          <w:sz w:val="28"/>
          <w:szCs w:val="28"/>
          <w:lang w:val="uk-UA"/>
        </w:rPr>
        <w:t>Савченко Юлії Юріївни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</w:t>
      </w:r>
      <w:bookmarkStart w:id="0" w:name="_GoBack"/>
      <w:bookmarkEnd w:id="0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09471A">
        <w:rPr>
          <w:rFonts w:ascii="Times New Roman" w:hAnsi="Times New Roman"/>
          <w:bCs/>
          <w:sz w:val="28"/>
          <w:szCs w:val="28"/>
          <w:lang w:val="uk-UA"/>
        </w:rPr>
        <w:t>Савченко Юлії Юріївні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9471A">
        <w:rPr>
          <w:rFonts w:ascii="Times New Roman" w:hAnsi="Times New Roman"/>
          <w:bCs/>
          <w:sz w:val="28"/>
          <w:szCs w:val="28"/>
          <w:lang w:val="uk-UA"/>
        </w:rPr>
        <w:t>5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AE48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471A">
        <w:rPr>
          <w:rFonts w:ascii="Times New Roman" w:hAnsi="Times New Roman"/>
          <w:bCs/>
          <w:sz w:val="28"/>
          <w:szCs w:val="28"/>
          <w:lang w:val="uk-UA"/>
        </w:rPr>
        <w:t xml:space="preserve">по вул. Камінна, с. </w:t>
      </w:r>
      <w:proofErr w:type="spellStart"/>
      <w:r w:rsidR="0009471A">
        <w:rPr>
          <w:rFonts w:ascii="Times New Roman" w:hAnsi="Times New Roman"/>
          <w:bCs/>
          <w:sz w:val="28"/>
          <w:szCs w:val="28"/>
          <w:lang w:val="uk-UA"/>
        </w:rPr>
        <w:t>Новофастів</w:t>
      </w:r>
      <w:proofErr w:type="spellEnd"/>
      <w:r w:rsidR="000947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2F3833" w:rsidRDefault="002F3833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F3833" w:rsidRPr="005E0A29" w:rsidRDefault="002F3833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20586D"/>
    <w:rsid w:val="00220F11"/>
    <w:rsid w:val="00224B4B"/>
    <w:rsid w:val="002251AC"/>
    <w:rsid w:val="002B03EB"/>
    <w:rsid w:val="002E5B17"/>
    <w:rsid w:val="002E7834"/>
    <w:rsid w:val="002F3833"/>
    <w:rsid w:val="00325C12"/>
    <w:rsid w:val="003350A9"/>
    <w:rsid w:val="00344776"/>
    <w:rsid w:val="003B4E25"/>
    <w:rsid w:val="003C7FAD"/>
    <w:rsid w:val="003D19EA"/>
    <w:rsid w:val="003D3CCD"/>
    <w:rsid w:val="00480CF6"/>
    <w:rsid w:val="00486185"/>
    <w:rsid w:val="0048787E"/>
    <w:rsid w:val="004A22CF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72A2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E6084"/>
    <w:rsid w:val="00811FC6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13BFC"/>
    <w:rsid w:val="00D903BF"/>
    <w:rsid w:val="00DF4E8B"/>
    <w:rsid w:val="00DF7D9E"/>
    <w:rsid w:val="00E402A9"/>
    <w:rsid w:val="00E823D8"/>
    <w:rsid w:val="00EA37AD"/>
    <w:rsid w:val="00EE5B20"/>
    <w:rsid w:val="00F054E3"/>
    <w:rsid w:val="00F26023"/>
    <w:rsid w:val="00F65944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2022-02-08T14:22:00Z</cp:lastPrinted>
  <dcterms:created xsi:type="dcterms:W3CDTF">2021-12-24T06:16:00Z</dcterms:created>
  <dcterms:modified xsi:type="dcterms:W3CDTF">2022-02-18T07:45:00Z</dcterms:modified>
</cp:coreProperties>
</file>